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C3" w:rsidRPr="00703D19" w:rsidRDefault="00451AC3" w:rsidP="00451AC3">
      <w:pPr>
        <w:spacing w:afterLines="50" w:after="180"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703D19">
        <w:rPr>
          <w:rFonts w:ascii="標楷體" w:eastAsia="標楷體" w:hAnsi="標楷體" w:hint="eastAsia"/>
          <w:sz w:val="32"/>
          <w:szCs w:val="32"/>
        </w:rPr>
        <w:t>國立中央大學專任助理請假、漏刷卡、超時補休紀錄單</w:t>
      </w:r>
    </w:p>
    <w:p w:rsidR="00483564" w:rsidRPr="00703D19" w:rsidRDefault="00451AC3" w:rsidP="00451AC3">
      <w:pP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703D19">
        <w:rPr>
          <w:rFonts w:ascii="標楷體" w:eastAsia="標楷體" w:hAnsi="標楷體" w:hint="eastAsia"/>
          <w:sz w:val="32"/>
          <w:szCs w:val="32"/>
        </w:rPr>
        <w:t>(紀錄期間：　年1月 - 　年12月)</w:t>
      </w:r>
    </w:p>
    <w:p w:rsidR="00451AC3" w:rsidRPr="00703D19" w:rsidRDefault="002D2045" w:rsidP="00FD5512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  <w:r w:rsidRPr="00703D19">
        <w:rPr>
          <w:rFonts w:ascii="標楷體" w:eastAsia="標楷體" w:hAnsi="標楷體" w:hint="eastAsia"/>
          <w:sz w:val="20"/>
          <w:szCs w:val="20"/>
        </w:rPr>
        <w:t>更新日期：106.5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1521"/>
        <w:gridCol w:w="620"/>
        <w:gridCol w:w="939"/>
        <w:gridCol w:w="567"/>
        <w:gridCol w:w="567"/>
        <w:gridCol w:w="567"/>
        <w:gridCol w:w="279"/>
        <w:gridCol w:w="997"/>
        <w:gridCol w:w="567"/>
        <w:gridCol w:w="1559"/>
        <w:gridCol w:w="709"/>
        <w:gridCol w:w="1363"/>
      </w:tblGrid>
      <w:tr w:rsidR="00703D19" w:rsidRPr="00703D19" w:rsidTr="002D2045">
        <w:trPr>
          <w:trHeight w:val="893"/>
        </w:trPr>
        <w:tc>
          <w:tcPr>
            <w:tcW w:w="103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8003C0" w:rsidRPr="00703D19" w:rsidRDefault="008003C0" w:rsidP="007A7FD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8003C0" w:rsidRPr="00703D19" w:rsidRDefault="008003C0" w:rsidP="007A7FDE">
            <w:pPr>
              <w:spacing w:line="300" w:lineRule="exact"/>
              <w:jc w:val="center"/>
            </w:pPr>
          </w:p>
        </w:tc>
        <w:tc>
          <w:tcPr>
            <w:tcW w:w="291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C0" w:rsidRPr="00703D19" w:rsidRDefault="008003C0" w:rsidP="00410106">
            <w:pPr>
              <w:spacing w:line="300" w:lineRule="exact"/>
            </w:pPr>
            <w:r w:rsidRPr="00703D19">
              <w:rPr>
                <w:rFonts w:ascii="標楷體" w:eastAsia="標楷體" w:hAnsi="標楷體" w:hint="eastAsia"/>
              </w:rPr>
              <w:t>到職日：</w:t>
            </w:r>
            <w:r w:rsidRPr="00703D19">
              <w:rPr>
                <w:rFonts w:ascii="標楷體" w:eastAsia="標楷體" w:hAnsi="標楷體" w:hint="eastAsia"/>
                <w:sz w:val="21"/>
                <w:szCs w:val="21"/>
              </w:rPr>
              <w:t xml:space="preserve">　 年　 月 　日</w:t>
            </w:r>
          </w:p>
        </w:tc>
        <w:tc>
          <w:tcPr>
            <w:tcW w:w="519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03C0" w:rsidRPr="00703D19" w:rsidRDefault="008003C0" w:rsidP="0041010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計畫編號：              計畫主持人：</w:t>
            </w:r>
          </w:p>
          <w:p w:rsidR="008003C0" w:rsidRPr="00703D19" w:rsidRDefault="008003C0" w:rsidP="00410106">
            <w:pPr>
              <w:spacing w:line="300" w:lineRule="exact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計畫名稱：</w:t>
            </w:r>
          </w:p>
        </w:tc>
      </w:tr>
      <w:tr w:rsidR="00703D19" w:rsidRPr="00703D19" w:rsidTr="00D1553E">
        <w:trPr>
          <w:trHeight w:val="775"/>
        </w:trPr>
        <w:tc>
          <w:tcPr>
            <w:tcW w:w="7655" w:type="dxa"/>
            <w:gridSpan w:val="10"/>
            <w:tcBorders>
              <w:left w:val="single" w:sz="12" w:space="0" w:color="auto"/>
            </w:tcBorders>
            <w:vAlign w:val="center"/>
          </w:tcPr>
          <w:p w:rsidR="00D1553E" w:rsidRPr="00703D19" w:rsidRDefault="00D1553E" w:rsidP="008003C0">
            <w:pPr>
              <w:spacing w:line="300" w:lineRule="exact"/>
            </w:pPr>
            <w:r w:rsidRPr="00703D19">
              <w:rPr>
                <w:rFonts w:ascii="標楷體" w:eastAsia="標楷體" w:hAnsi="標楷體" w:hint="eastAsia"/>
              </w:rPr>
              <w:t>連續服務累計年資：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　      </w:t>
            </w:r>
            <w:r w:rsidRPr="00703D19">
              <w:rPr>
                <w:rFonts w:ascii="標楷體" w:eastAsia="標楷體" w:hAnsi="標楷體" w:hint="eastAsia"/>
              </w:rPr>
              <w:t>年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（請至表格下方填寫連續服務紀錄）</w:t>
            </w:r>
          </w:p>
        </w:tc>
        <w:tc>
          <w:tcPr>
            <w:tcW w:w="3631" w:type="dxa"/>
            <w:gridSpan w:val="3"/>
            <w:tcBorders>
              <w:right w:val="single" w:sz="12" w:space="0" w:color="auto"/>
            </w:tcBorders>
            <w:vAlign w:val="center"/>
          </w:tcPr>
          <w:p w:rsidR="00D1553E" w:rsidRPr="00703D19" w:rsidRDefault="00D1553E" w:rsidP="00D1553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月    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B511B9"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703D19">
              <w:rPr>
                <w:rFonts w:ascii="標楷體" w:eastAsia="標楷體" w:hAnsi="標楷體"/>
                <w:sz w:val="20"/>
                <w:szCs w:val="20"/>
              </w:rPr>
              <w:t>；</w:t>
            </w:r>
          </w:p>
          <w:p w:rsidR="00D1553E" w:rsidRPr="00703D19" w:rsidRDefault="00D1553E" w:rsidP="00D1553E">
            <w:pPr>
              <w:spacing w:line="300" w:lineRule="exact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平均時薪：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B511B9"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元(以8小時計算)</w:t>
            </w:r>
          </w:p>
        </w:tc>
      </w:tr>
      <w:tr w:rsidR="00703D19" w:rsidRPr="00703D19" w:rsidTr="00B511B9">
        <w:trPr>
          <w:trHeight w:val="1693"/>
        </w:trPr>
        <w:tc>
          <w:tcPr>
            <w:tcW w:w="1128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11B9" w:rsidRPr="00703D19" w:rsidRDefault="00D1553E" w:rsidP="00B511B9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</w:rPr>
              <w:t>年度，特休假共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</w:rPr>
              <w:t>天</w:t>
            </w:r>
          </w:p>
          <w:p w:rsidR="00D1553E" w:rsidRPr="00703D19" w:rsidRDefault="00D1553E" w:rsidP="00B511B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6254F" w:rsidRPr="00703D19">
              <w:rPr>
                <w:rFonts w:ascii="標楷體" w:eastAsia="標楷體" w:hAnsi="標楷體" w:hint="eastAsia"/>
                <w:sz w:val="20"/>
                <w:szCs w:val="20"/>
              </w:rPr>
              <w:t>年度特休假天數查詢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請至</w:t>
            </w:r>
            <w:r w:rsidR="00112A5C" w:rsidRPr="00703D19">
              <w:rPr>
                <w:rFonts w:ascii="標楷體" w:eastAsia="標楷體" w:hAnsi="標楷體" w:hint="eastAsia"/>
                <w:sz w:val="20"/>
                <w:szCs w:val="20"/>
              </w:rPr>
              <w:t>網址：</w:t>
            </w:r>
            <w:hyperlink r:id="rId8" w:history="1">
              <w:r w:rsidR="00112A5C" w:rsidRPr="00703D19">
                <w:rPr>
                  <w:rStyle w:val="ab"/>
                  <w:rFonts w:ascii="標楷體" w:eastAsia="標楷體" w:hAnsi="標楷體"/>
                  <w:color w:val="auto"/>
                  <w:sz w:val="20"/>
                  <w:szCs w:val="20"/>
                </w:rPr>
                <w:t>http://research.ncu.edu.tw/RDProjectSys/</w:t>
              </w:r>
            </w:hyperlink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46254F" w:rsidRPr="00703D19">
              <w:rPr>
                <w:rFonts w:ascii="標楷體" w:eastAsia="標楷體" w:hAnsi="標楷體" w:hint="eastAsia"/>
                <w:sz w:val="20"/>
                <w:szCs w:val="20"/>
              </w:rPr>
              <w:t>為免日後爭議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請計畫主持人務必確認特休天數，</w:t>
            </w:r>
            <w:r w:rsidRPr="00703D19">
              <w:rPr>
                <w:rFonts w:ascii="標楷體" w:eastAsia="標楷體" w:hAnsi="標楷體"/>
                <w:sz w:val="20"/>
                <w:szCs w:val="20"/>
              </w:rPr>
              <w:t>並督促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特休假於</w:t>
            </w:r>
            <w:proofErr w:type="gramStart"/>
            <w:r w:rsidR="005F042D" w:rsidRPr="00703D19">
              <w:rPr>
                <w:rFonts w:ascii="標楷體" w:eastAsia="標楷體" w:hAnsi="標楷體" w:hint="eastAsia"/>
                <w:sz w:val="20"/>
                <w:szCs w:val="20"/>
              </w:rPr>
              <w:t>期限內休畢</w:t>
            </w:r>
            <w:proofErr w:type="gramEnd"/>
            <w:r w:rsidR="005F042D" w:rsidRPr="00703D1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1553E" w:rsidRPr="00703D19" w:rsidRDefault="00D1553E" w:rsidP="00410106">
            <w:pPr>
              <w:spacing w:line="300" w:lineRule="exact"/>
            </w:pPr>
            <w:r w:rsidRPr="00703D19">
              <w:rPr>
                <w:rFonts w:ascii="標楷體" w:eastAsia="標楷體" w:hAnsi="標楷體" w:hint="eastAsia"/>
              </w:rPr>
              <w:t>特休假起日：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年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月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日～迄日：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年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月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03D19">
              <w:rPr>
                <w:rFonts w:ascii="標楷體" w:eastAsia="標楷體" w:hAnsi="標楷體" w:hint="eastAsia"/>
              </w:rPr>
              <w:t>日</w:t>
            </w:r>
          </w:p>
        </w:tc>
      </w:tr>
      <w:tr w:rsidR="00703D19" w:rsidRPr="00703D19" w:rsidTr="006C0285">
        <w:trPr>
          <w:trHeight w:val="911"/>
        </w:trPr>
        <w:tc>
          <w:tcPr>
            <w:tcW w:w="4111" w:type="dxa"/>
            <w:gridSpan w:val="4"/>
            <w:tcBorders>
              <w:left w:val="single" w:sz="12" w:space="0" w:color="auto"/>
            </w:tcBorders>
            <w:vAlign w:val="center"/>
          </w:tcPr>
          <w:p w:rsidR="00F97158" w:rsidRPr="00703D19" w:rsidRDefault="00F97158" w:rsidP="00F6127C">
            <w:pPr>
              <w:spacing w:line="300" w:lineRule="exact"/>
            </w:pP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假別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(以小時計)，並註明請假時數；非特休、病假、事假者，請於</w:t>
            </w: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其他假別欄位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內，</w:t>
            </w: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填入假別及時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</w:p>
        </w:tc>
        <w:tc>
          <w:tcPr>
            <w:tcW w:w="567" w:type="dxa"/>
            <w:vAlign w:val="center"/>
          </w:tcPr>
          <w:p w:rsidR="00F97158" w:rsidRPr="00703D19" w:rsidRDefault="00F97158" w:rsidP="00F97158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567" w:type="dxa"/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567" w:type="dxa"/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gridSpan w:val="2"/>
            <w:vAlign w:val="center"/>
          </w:tcPr>
          <w:p w:rsidR="00F97158" w:rsidRPr="00703D19" w:rsidRDefault="00F97158" w:rsidP="007A7F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567" w:type="dxa"/>
            <w:vMerge w:val="restart"/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1559" w:type="dxa"/>
            <w:vMerge w:val="restart"/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超時工時</w:t>
            </w:r>
          </w:p>
          <w:p w:rsidR="00F97158" w:rsidRPr="00703D19" w:rsidRDefault="00F97158" w:rsidP="007A7FD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(超時工時請於本欄填寫金額)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1363" w:type="dxa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97158" w:rsidRPr="00703D19" w:rsidRDefault="00F97158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備註(請假理由說明)</w:t>
            </w:r>
          </w:p>
        </w:tc>
      </w:tr>
      <w:tr w:rsidR="00703D19" w:rsidRPr="00703D19" w:rsidTr="00BA291B">
        <w:tc>
          <w:tcPr>
            <w:tcW w:w="411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b/>
                <w:sz w:val="20"/>
                <w:szCs w:val="20"/>
              </w:rPr>
              <w:t>可休假時數(請依連續服務年資填入時數)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97158" w:rsidRPr="00703D19" w:rsidRDefault="00F97158" w:rsidP="007A7F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F97158" w:rsidRPr="00703D19" w:rsidRDefault="00F97158" w:rsidP="007A7FD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</w:tr>
      <w:tr w:rsidR="00703D19" w:rsidRPr="00703D19" w:rsidTr="00BA291B"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</w:rPr>
              <w:t>請假</w:t>
            </w:r>
            <w:proofErr w:type="gramStart"/>
            <w:r w:rsidRPr="00703D19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703D1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  <w:r w:rsidRPr="00703D19">
              <w:rPr>
                <w:rFonts w:ascii="標楷體" w:eastAsia="標楷體" w:hAnsi="標楷體" w:hint="eastAsia"/>
                <w:w w:val="50"/>
              </w:rPr>
              <w:t>計畫主持人簽章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97158" w:rsidRPr="00703D19" w:rsidRDefault="00F97158" w:rsidP="007A7FD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  <w:r w:rsidRPr="00703D19">
              <w:rPr>
                <w:rFonts w:ascii="標楷體" w:eastAsia="標楷體" w:hAnsi="標楷體" w:hint="eastAsia"/>
                <w:w w:val="50"/>
              </w:rPr>
              <w:t>單位主管簽章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97158" w:rsidRPr="00703D19" w:rsidRDefault="00F97158" w:rsidP="00451AC3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7A7FDE" w:rsidRPr="00703D19" w:rsidRDefault="007A7FDE" w:rsidP="00451AC3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158" w:rsidRPr="00703D19" w:rsidRDefault="00F97158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F97158" w:rsidRPr="00703D19" w:rsidRDefault="00F97158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7A7FDE" w:rsidRPr="00703D19" w:rsidRDefault="00F97158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7FDE" w:rsidRPr="00703D19" w:rsidRDefault="007A7FDE" w:rsidP="00451AC3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DE" w:rsidRPr="00703D19" w:rsidRDefault="007A7FDE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B511B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B511B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B511B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B511B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1B9" w:rsidRPr="00703D19" w:rsidRDefault="00B511B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1B9" w:rsidRPr="00703D19" w:rsidRDefault="00B511B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C93" w:rsidRPr="00703D19" w:rsidRDefault="008A1C93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8A1C93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C93" w:rsidRPr="00703D19" w:rsidRDefault="008A1C93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C93" w:rsidRPr="00703D19" w:rsidRDefault="008A1C93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8A1C93" w:rsidRPr="00703D19" w:rsidRDefault="001827A7" w:rsidP="001827A7">
            <w:pPr>
              <w:spacing w:line="200" w:lineRule="exact"/>
              <w:ind w:firstLineChars="50" w:firstLine="8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C93" w:rsidRPr="00703D19" w:rsidRDefault="008A1C93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1C93" w:rsidRPr="00703D19" w:rsidRDefault="008A1C93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990F9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990F99" w:rsidRPr="00703D19" w:rsidRDefault="001827A7" w:rsidP="001827A7">
            <w:pPr>
              <w:spacing w:line="200" w:lineRule="exact"/>
              <w:ind w:firstLineChars="50" w:firstLine="8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990F9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990F9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1827A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1827A7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990F99" w:rsidRPr="00703D19" w:rsidRDefault="001827A7" w:rsidP="001827A7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F99" w:rsidRPr="00703D19" w:rsidRDefault="00990F99" w:rsidP="001827A7">
            <w:pPr>
              <w:spacing w:line="300" w:lineRule="exact"/>
              <w:jc w:val="center"/>
            </w:pPr>
          </w:p>
        </w:tc>
      </w:tr>
      <w:tr w:rsidR="00990F99" w:rsidRPr="00703D19" w:rsidTr="006C0285"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0F99" w:rsidRPr="00703D19" w:rsidRDefault="00990F99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90F99" w:rsidRPr="00703D19" w:rsidRDefault="00990F99" w:rsidP="00451AC3">
            <w:pPr>
              <w:spacing w:line="300" w:lineRule="exact"/>
              <w:jc w:val="center"/>
            </w:pPr>
          </w:p>
        </w:tc>
      </w:tr>
    </w:tbl>
    <w:p w:rsidR="00451AC3" w:rsidRPr="00703D19" w:rsidRDefault="00451AC3" w:rsidP="00451AC3">
      <w:pPr>
        <w:spacing w:line="300" w:lineRule="exact"/>
        <w:jc w:val="center"/>
      </w:pPr>
    </w:p>
    <w:p w:rsidR="001827A7" w:rsidRPr="00703D19" w:rsidRDefault="001827A7" w:rsidP="00451AC3">
      <w:pPr>
        <w:spacing w:line="300" w:lineRule="exact"/>
        <w:jc w:val="center"/>
      </w:pPr>
    </w:p>
    <w:p w:rsidR="001827A7" w:rsidRPr="00703D19" w:rsidRDefault="001827A7" w:rsidP="00451AC3">
      <w:pPr>
        <w:spacing w:line="300" w:lineRule="exact"/>
        <w:jc w:val="center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567"/>
        <w:gridCol w:w="567"/>
        <w:gridCol w:w="567"/>
        <w:gridCol w:w="1276"/>
        <w:gridCol w:w="567"/>
        <w:gridCol w:w="1559"/>
        <w:gridCol w:w="709"/>
        <w:gridCol w:w="1363"/>
      </w:tblGrid>
      <w:tr w:rsidR="00703D19" w:rsidRPr="00703D19" w:rsidTr="006C0285">
        <w:trPr>
          <w:trHeight w:val="911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7A7" w:rsidRPr="00703D19" w:rsidRDefault="001827A7" w:rsidP="00F6127C">
            <w:pPr>
              <w:spacing w:line="300" w:lineRule="exact"/>
            </w:pP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假別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(以小時計)，並註明請假時數；非特休、病假、事假者，請於</w:t>
            </w: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其他假別欄位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內，</w:t>
            </w: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填入假別及時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數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  <w:proofErr w:type="gramEnd"/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超時工時</w:t>
            </w:r>
          </w:p>
          <w:p w:rsidR="001827A7" w:rsidRPr="00703D19" w:rsidRDefault="001827A7" w:rsidP="00BE3E8E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(超時工時請於本欄填寫金額)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備註(請假理由說明)</w:t>
            </w:r>
          </w:p>
        </w:tc>
      </w:tr>
      <w:tr w:rsidR="00703D19" w:rsidRPr="00703D19" w:rsidTr="006C0285">
        <w:tc>
          <w:tcPr>
            <w:tcW w:w="411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b/>
                <w:sz w:val="20"/>
                <w:szCs w:val="20"/>
              </w:rPr>
              <w:t>可休假時數(請依連續服務年資填入時數)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</w:rPr>
              <w:t>請假</w:t>
            </w:r>
            <w:proofErr w:type="gramStart"/>
            <w:r w:rsidRPr="00703D19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703D1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  <w:r w:rsidRPr="00703D19">
              <w:rPr>
                <w:rFonts w:ascii="標楷體" w:eastAsia="標楷體" w:hAnsi="標楷體" w:hint="eastAsia"/>
                <w:w w:val="50"/>
              </w:rPr>
              <w:t>計畫主持人簽章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  <w:r w:rsidRPr="00703D19">
              <w:rPr>
                <w:rFonts w:ascii="標楷體" w:eastAsia="標楷體" w:hAnsi="標楷體" w:hint="eastAsia"/>
                <w:w w:val="50"/>
              </w:rPr>
              <w:t>單位主管簽章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50" w:firstLine="8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50" w:firstLine="8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center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1827A7" w:rsidRPr="00703D19" w:rsidRDefault="001827A7" w:rsidP="00BE3E8E">
            <w:pPr>
              <w:spacing w:line="200" w:lineRule="exact"/>
              <w:ind w:firstLineChars="100" w:firstLine="160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7" w:rsidRPr="00703D19" w:rsidRDefault="001827A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1827A7" w:rsidRPr="00703D19" w:rsidRDefault="001827A7" w:rsidP="00BE3E8E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0062E7" w:rsidRPr="00703D19" w:rsidRDefault="000062E7" w:rsidP="000062E7">
            <w:pPr>
              <w:spacing w:line="200" w:lineRule="exact"/>
              <w:ind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0062E7" w:rsidRPr="00703D19" w:rsidRDefault="000062E7" w:rsidP="000062E7">
            <w:pPr>
              <w:spacing w:line="200" w:lineRule="exact"/>
              <w:ind w:firstLineChars="100" w:firstLine="160"/>
              <w:jc w:val="both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200" w:lineRule="exact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</w:tr>
      <w:tr w:rsidR="00703D19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自____月____日____點起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小時：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時</w:t>
            </w:r>
          </w:p>
          <w:p w:rsidR="000062E7" w:rsidRPr="00703D19" w:rsidRDefault="000062E7" w:rsidP="000062E7">
            <w:pPr>
              <w:spacing w:line="200" w:lineRule="exact"/>
              <w:ind w:firstLineChars="100" w:firstLine="16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□平日：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  <w:p w:rsidR="000062E7" w:rsidRPr="00703D19" w:rsidRDefault="000062E7" w:rsidP="000062E7">
            <w:pPr>
              <w:spacing w:line="200" w:lineRule="exact"/>
              <w:ind w:firstLineChars="100" w:firstLine="160"/>
              <w:jc w:val="both"/>
            </w:pP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□假日：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</w:t>
            </w:r>
            <w:r w:rsidRPr="00703D19"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  <w:tc>
          <w:tcPr>
            <w:tcW w:w="1363" w:type="dxa"/>
            <w:vMerge w:val="restar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2E7" w:rsidRPr="00703D19" w:rsidRDefault="000062E7" w:rsidP="000062E7">
            <w:pPr>
              <w:spacing w:line="300" w:lineRule="exact"/>
              <w:jc w:val="center"/>
            </w:pPr>
          </w:p>
        </w:tc>
      </w:tr>
      <w:tr w:rsidR="000062E7" w:rsidRPr="00703D19" w:rsidTr="006C0285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至____月____日____點止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2E7" w:rsidRPr="00703D19" w:rsidRDefault="000062E7" w:rsidP="00BE3E8E">
            <w:pPr>
              <w:jc w:val="distribute"/>
              <w:rPr>
                <w:rFonts w:ascii="標楷體" w:eastAsia="標楷體" w:hAnsi="標楷體"/>
                <w:w w:val="5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  <w:tc>
          <w:tcPr>
            <w:tcW w:w="1363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062E7" w:rsidRPr="00703D19" w:rsidRDefault="000062E7" w:rsidP="00BE3E8E">
            <w:pPr>
              <w:spacing w:line="300" w:lineRule="exact"/>
              <w:jc w:val="center"/>
            </w:pPr>
          </w:p>
        </w:tc>
      </w:tr>
    </w:tbl>
    <w:p w:rsidR="001827A7" w:rsidRPr="00703D19" w:rsidRDefault="001827A7" w:rsidP="001827A7">
      <w:pPr>
        <w:spacing w:line="300" w:lineRule="exact"/>
        <w:jc w:val="center"/>
      </w:pPr>
    </w:p>
    <w:p w:rsidR="000062E7" w:rsidRPr="00703D19" w:rsidRDefault="000062E7" w:rsidP="000062E7">
      <w:pPr>
        <w:numPr>
          <w:ilvl w:val="0"/>
          <w:numId w:val="1"/>
        </w:numPr>
        <w:spacing w:line="320" w:lineRule="exact"/>
        <w:ind w:hanging="180"/>
        <w:rPr>
          <w:rFonts w:ascii="標楷體" w:eastAsia="標楷體" w:hAnsi="標楷體"/>
          <w:b/>
        </w:rPr>
      </w:pPr>
      <w:r w:rsidRPr="00703D19">
        <w:rPr>
          <w:rFonts w:ascii="標楷體" w:eastAsia="標楷體" w:hAnsi="標楷體" w:hint="eastAsia"/>
          <w:b/>
        </w:rPr>
        <w:t>表格不敷使用，請自行增列。</w:t>
      </w:r>
    </w:p>
    <w:p w:rsidR="000062E7" w:rsidRPr="00703D19" w:rsidRDefault="000062E7" w:rsidP="000062E7">
      <w:pPr>
        <w:numPr>
          <w:ilvl w:val="0"/>
          <w:numId w:val="1"/>
        </w:numPr>
        <w:spacing w:line="320" w:lineRule="exact"/>
        <w:ind w:hanging="180"/>
        <w:rPr>
          <w:rFonts w:ascii="標楷體" w:eastAsia="標楷體" w:hAnsi="標楷體"/>
          <w:b/>
        </w:rPr>
      </w:pPr>
      <w:r w:rsidRPr="00703D19">
        <w:rPr>
          <w:rFonts w:ascii="標楷體" w:eastAsia="標楷體" w:hAnsi="標楷體" w:hint="eastAsia"/>
          <w:b/>
        </w:rPr>
        <w:t>連續服務累計年資紀錄：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0062E7" w:rsidRPr="00703D19" w:rsidRDefault="000062E7" w:rsidP="000062E7">
      <w:pPr>
        <w:spacing w:line="32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  <w:r w:rsidRPr="00703D19">
        <w:rPr>
          <w:rFonts w:ascii="標楷體" w:eastAsia="標楷體" w:hAnsi="標楷體" w:hint="eastAsia"/>
          <w:sz w:val="18"/>
          <w:szCs w:val="18"/>
        </w:rPr>
        <w:t xml:space="preserve">  年  月  日-  年  月  日 主持人：　　　計劃名稱：　　　　　　　　　　計劃編號：</w:t>
      </w:r>
    </w:p>
    <w:p w:rsidR="00FD5512" w:rsidRPr="00703D19" w:rsidRDefault="00FD5512" w:rsidP="00BE3E8E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BE3E8E" w:rsidRPr="00703D19" w:rsidRDefault="00BE3E8E" w:rsidP="00BE3E8E">
      <w:pPr>
        <w:spacing w:afterLines="50" w:after="180" w:line="320" w:lineRule="exact"/>
        <w:jc w:val="center"/>
        <w:rPr>
          <w:b/>
          <w:sz w:val="32"/>
          <w:szCs w:val="32"/>
        </w:rPr>
      </w:pPr>
      <w:proofErr w:type="gramStart"/>
      <w:r w:rsidRPr="00703D19">
        <w:rPr>
          <w:rFonts w:ascii="標楷體" w:eastAsia="標楷體" w:hAnsi="標楷體" w:hint="eastAsia"/>
          <w:b/>
          <w:sz w:val="32"/>
          <w:szCs w:val="32"/>
        </w:rPr>
        <w:t>１</w:t>
      </w:r>
      <w:proofErr w:type="gramEnd"/>
      <w:r w:rsidRPr="00703D19">
        <w:rPr>
          <w:rFonts w:ascii="標楷體" w:eastAsia="標楷體" w:hAnsi="標楷體" w:hint="eastAsia"/>
          <w:b/>
          <w:sz w:val="32"/>
          <w:szCs w:val="32"/>
        </w:rPr>
        <w:t>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BE3E8E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BE3E8E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1月請假總時數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BE3E8E" w:rsidRPr="00703D19" w:rsidRDefault="00BE3E8E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1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</w:tbl>
    <w:p w:rsidR="00BE3E8E" w:rsidRPr="00703D19" w:rsidRDefault="00BE3E8E" w:rsidP="00BE3E8E">
      <w:pPr>
        <w:numPr>
          <w:ilvl w:val="0"/>
          <w:numId w:val="1"/>
        </w:numPr>
        <w:tabs>
          <w:tab w:val="clear" w:pos="360"/>
        </w:tabs>
        <w:spacing w:beforeLines="50" w:before="180" w:line="220" w:lineRule="exact"/>
        <w:ind w:left="810" w:rightChars="138" w:right="331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1月扣薪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BE3E8E" w:rsidRPr="00703D19" w:rsidRDefault="00BE3E8E" w:rsidP="00BE3E8E">
      <w:pPr>
        <w:numPr>
          <w:ilvl w:val="0"/>
          <w:numId w:val="1"/>
        </w:numPr>
        <w:tabs>
          <w:tab w:val="clear" w:pos="360"/>
        </w:tabs>
        <w:spacing w:line="22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BE3E8E" w:rsidRPr="00703D19" w:rsidRDefault="00BE3E8E" w:rsidP="00BE3E8E">
      <w:pPr>
        <w:spacing w:beforeLines="50" w:before="180" w:line="24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0062E7" w:rsidRPr="00703D19" w:rsidRDefault="000062E7" w:rsidP="00FD5512">
      <w:pPr>
        <w:spacing w:line="40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</w:p>
    <w:p w:rsidR="00BE3E8E" w:rsidRPr="00703D19" w:rsidRDefault="00BE3E8E" w:rsidP="00FD5512">
      <w:pPr>
        <w:spacing w:afterLines="50" w:after="180"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2月請假統計表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BE3E8E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BE3E8E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607537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2</w:t>
            </w:r>
            <w:r w:rsidR="00BE3E8E" w:rsidRPr="00703D19">
              <w:rPr>
                <w:rFonts w:ascii="標楷體" w:eastAsia="標楷體" w:hAnsi="標楷體" w:hint="eastAsia"/>
              </w:rPr>
              <w:t>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E121AD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BE3E8E" w:rsidRPr="00703D19" w:rsidRDefault="00BE3E8E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607537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07537" w:rsidRPr="00703D19">
              <w:rPr>
                <w:rFonts w:ascii="標楷體" w:eastAsia="標楷體" w:hAnsi="標楷體" w:hint="eastAsia"/>
                <w:u w:val="single"/>
              </w:rPr>
              <w:t>2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</w:tbl>
    <w:p w:rsidR="00BE3E8E" w:rsidRPr="00703D19" w:rsidRDefault="00BE3E8E" w:rsidP="00607537">
      <w:pPr>
        <w:numPr>
          <w:ilvl w:val="0"/>
          <w:numId w:val="1"/>
        </w:numPr>
        <w:tabs>
          <w:tab w:val="clear" w:pos="360"/>
        </w:tabs>
        <w:spacing w:beforeLines="50" w:before="180"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2月扣薪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BE3E8E" w:rsidRPr="00703D19" w:rsidRDefault="00BE3E8E" w:rsidP="00BE3E8E">
      <w:pPr>
        <w:numPr>
          <w:ilvl w:val="0"/>
          <w:numId w:val="1"/>
        </w:numPr>
        <w:tabs>
          <w:tab w:val="clear" w:pos="360"/>
        </w:tabs>
        <w:spacing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BE3E8E" w:rsidRPr="00703D19" w:rsidRDefault="00BE3E8E" w:rsidP="00BE3E8E">
      <w:pPr>
        <w:spacing w:beforeLines="50" w:before="180" w:line="20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BE3E8E" w:rsidRPr="00703D19" w:rsidRDefault="00BE3E8E" w:rsidP="00BE3E8E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BE3E8E" w:rsidRPr="00703D19" w:rsidRDefault="00BE3E8E" w:rsidP="00BE3E8E">
      <w:pPr>
        <w:spacing w:afterLines="50" w:after="180" w:line="32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3月請假統計表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BE3E8E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BE3E8E" w:rsidRPr="00703D19" w:rsidRDefault="00BE3E8E" w:rsidP="00BE3E8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BE3E8E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607537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3</w:t>
            </w:r>
            <w:r w:rsidR="00BE3E8E" w:rsidRPr="00703D19">
              <w:rPr>
                <w:rFonts w:ascii="標楷體" w:eastAsia="標楷體" w:hAnsi="標楷體" w:hint="eastAsia"/>
              </w:rPr>
              <w:t>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E121AD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E121AD" w:rsidRPr="00703D19" w:rsidRDefault="00E121AD" w:rsidP="00BE3E8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BE3E8E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BE3E8E" w:rsidRPr="00703D19" w:rsidRDefault="00BE3E8E" w:rsidP="00607537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07537" w:rsidRPr="00703D19">
              <w:rPr>
                <w:rFonts w:ascii="標楷體" w:eastAsia="標楷體" w:hAnsi="標楷體" w:hint="eastAsia"/>
                <w:u w:val="single"/>
              </w:rPr>
              <w:t>3</w:t>
            </w:r>
            <w:r w:rsidRPr="00703D1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3E8E" w:rsidRPr="00703D19" w:rsidRDefault="00BE3E8E" w:rsidP="00BE3E8E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E8E" w:rsidRPr="00703D19" w:rsidRDefault="00BE3E8E" w:rsidP="00BE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BE3E8E" w:rsidRPr="00703D19" w:rsidRDefault="00BE3E8E" w:rsidP="00BE3E8E">
            <w:pPr>
              <w:rPr>
                <w:rFonts w:ascii="標楷體" w:eastAsia="標楷體" w:hAnsi="標楷體"/>
              </w:rPr>
            </w:pPr>
          </w:p>
        </w:tc>
      </w:tr>
    </w:tbl>
    <w:p w:rsidR="00BE3E8E" w:rsidRPr="00703D19" w:rsidRDefault="00BE3E8E" w:rsidP="00607537">
      <w:pPr>
        <w:numPr>
          <w:ilvl w:val="0"/>
          <w:numId w:val="1"/>
        </w:numPr>
        <w:tabs>
          <w:tab w:val="clear" w:pos="360"/>
        </w:tabs>
        <w:spacing w:beforeLines="50" w:before="180"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3月扣薪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BE3E8E" w:rsidRPr="00703D19" w:rsidRDefault="00BE3E8E" w:rsidP="00607537">
      <w:pPr>
        <w:numPr>
          <w:ilvl w:val="0"/>
          <w:numId w:val="1"/>
        </w:numPr>
        <w:tabs>
          <w:tab w:val="clear" w:pos="360"/>
        </w:tabs>
        <w:spacing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BE3E8E" w:rsidRPr="00703D19" w:rsidRDefault="00BE3E8E" w:rsidP="00B603BC">
      <w:pPr>
        <w:spacing w:beforeLines="50" w:before="180" w:line="240" w:lineRule="exact"/>
        <w:ind w:left="540" w:rightChars="172" w:right="413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b/>
          <w:sz w:val="32"/>
          <w:szCs w:val="3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4月請假統計表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4月請假總時數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4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20" w:lineRule="exact"/>
        <w:ind w:left="810" w:rightChars="138" w:right="331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4月扣薪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2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4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line="40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</w:p>
    <w:p w:rsidR="00FD5512" w:rsidRPr="00703D19" w:rsidRDefault="00FD5512" w:rsidP="00FD5512">
      <w:pPr>
        <w:spacing w:afterLines="50" w:after="180"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5月請假統計表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5月請假總時數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5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5月扣薪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0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6月請假統計表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6月請假總時數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6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6月扣薪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B603BC">
      <w:pPr>
        <w:spacing w:beforeLines="50" w:before="180" w:line="240" w:lineRule="exact"/>
        <w:ind w:left="540" w:rightChars="172" w:right="413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b/>
          <w:sz w:val="32"/>
          <w:szCs w:val="3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7月請假統計表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7月請假總時數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7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20" w:lineRule="exact"/>
        <w:ind w:left="810" w:rightChars="138" w:right="331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7月扣薪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2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4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line="40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</w:p>
    <w:p w:rsidR="00FD5512" w:rsidRPr="00703D19" w:rsidRDefault="00FD5512" w:rsidP="00FD5512">
      <w:pPr>
        <w:spacing w:afterLines="50" w:after="180"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8月請假統計表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8月請假總時數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8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8月扣薪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0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9月請假統計表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9月請假總時數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9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beforeLines="50" w:before="180"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9月扣薪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</w:tabs>
        <w:spacing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B603BC">
      <w:pPr>
        <w:spacing w:beforeLines="50" w:before="180" w:line="240" w:lineRule="exact"/>
        <w:ind w:left="540" w:rightChars="172" w:right="413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b/>
          <w:sz w:val="32"/>
          <w:szCs w:val="3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10月請假統計表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10月請假總時數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10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beforeLines="50" w:before="180" w:line="220" w:lineRule="exact"/>
        <w:ind w:left="810" w:rightChars="138" w:right="331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10月扣薪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line="22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4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line="400" w:lineRule="exact"/>
        <w:ind w:leftChars="150" w:left="540" w:hanging="180"/>
        <w:rPr>
          <w:rFonts w:ascii="標楷體" w:eastAsia="標楷體" w:hAnsi="標楷體"/>
          <w:sz w:val="18"/>
          <w:szCs w:val="18"/>
        </w:rPr>
      </w:pPr>
    </w:p>
    <w:p w:rsidR="00FD5512" w:rsidRPr="00703D19" w:rsidRDefault="00FD5512" w:rsidP="00FD5512">
      <w:pPr>
        <w:spacing w:afterLines="50" w:after="180"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11月請假統計表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11月請假總時數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11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beforeLines="50" w:before="180"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11月扣薪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line="200" w:lineRule="exact"/>
        <w:ind w:left="810" w:rightChars="172" w:right="413" w:hanging="249"/>
        <w:rPr>
          <w:rFonts w:ascii="標楷體" w:eastAsia="標楷體" w:hAnsi="標楷體"/>
          <w:b/>
          <w:sz w:val="22"/>
          <w:szCs w:val="22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FD5512" w:rsidRPr="00703D19" w:rsidRDefault="00FD5512" w:rsidP="00FD5512">
      <w:pPr>
        <w:spacing w:beforeLines="50" w:before="180" w:line="200" w:lineRule="exact"/>
        <w:ind w:leftChars="225" w:left="540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FD5512" w:rsidRPr="00703D19" w:rsidRDefault="00FD5512" w:rsidP="00FD5512">
      <w:pPr>
        <w:spacing w:afterLines="50" w:after="180" w:line="320" w:lineRule="exact"/>
        <w:jc w:val="center"/>
        <w:rPr>
          <w:rFonts w:ascii="標楷體" w:eastAsia="標楷體" w:hAnsi="標楷體"/>
          <w:b/>
          <w:sz w:val="22"/>
          <w:szCs w:val="22"/>
        </w:rPr>
      </w:pPr>
      <w:r w:rsidRPr="00703D19">
        <w:rPr>
          <w:rFonts w:ascii="標楷體" w:eastAsia="標楷體" w:hAnsi="標楷體" w:hint="eastAsia"/>
          <w:b/>
          <w:sz w:val="32"/>
          <w:szCs w:val="32"/>
        </w:rPr>
        <w:t>12月請假統計表</w:t>
      </w:r>
    </w:p>
    <w:tbl>
      <w:tblPr>
        <w:tblW w:w="10517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709"/>
        <w:gridCol w:w="709"/>
        <w:gridCol w:w="708"/>
        <w:gridCol w:w="1276"/>
        <w:gridCol w:w="992"/>
        <w:gridCol w:w="709"/>
        <w:gridCol w:w="709"/>
        <w:gridCol w:w="2268"/>
      </w:tblGrid>
      <w:tr w:rsidR="00703D19" w:rsidRPr="00703D19" w:rsidTr="00FD5512">
        <w:trPr>
          <w:trHeight w:val="360"/>
        </w:trPr>
        <w:tc>
          <w:tcPr>
            <w:tcW w:w="2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  <w:w w:val="50"/>
                <w:sz w:val="28"/>
                <w:szCs w:val="28"/>
              </w:rPr>
            </w:pPr>
            <w:r w:rsidRPr="00703D19">
              <w:rPr>
                <w:rFonts w:ascii="標楷體" w:eastAsia="標楷體" w:hAnsi="標楷體" w:hint="eastAsia"/>
                <w:sz w:val="28"/>
                <w:szCs w:val="28"/>
              </w:rPr>
              <w:t>請假統計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特休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病假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事假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其他假別</w:t>
            </w:r>
          </w:p>
          <w:p w:rsidR="00FD5512" w:rsidRPr="00703D19" w:rsidRDefault="00FD5512" w:rsidP="00FD551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(喪假、分娩假、公假等)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漏刷卡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工時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超時</w:t>
            </w:r>
          </w:p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補休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3D19" w:rsidRPr="00703D19" w:rsidTr="00FD5512">
        <w:trPr>
          <w:trHeight w:val="481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12月請假總時數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E121AD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平均日薪：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</w:t>
            </w:r>
            <w:r w:rsidRPr="00703D19">
              <w:rPr>
                <w:rFonts w:ascii="標楷體" w:eastAsia="標楷體" w:hAnsi="標楷體" w:hint="eastAsia"/>
                <w:sz w:val="20"/>
                <w:szCs w:val="20"/>
              </w:rPr>
              <w:t>元(以實際月份天數計算)</w:t>
            </w:r>
          </w:p>
          <w:p w:rsidR="00FD5512" w:rsidRPr="00703D19" w:rsidRDefault="00FD5512" w:rsidP="00FD551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</w:rPr>
              <w:t>計畫執行日起至上月請假總時數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  <w:tr w:rsidR="00703D19" w:rsidRPr="00703D19" w:rsidTr="00FD5512">
        <w:trPr>
          <w:trHeight w:val="360"/>
        </w:trPr>
        <w:tc>
          <w:tcPr>
            <w:tcW w:w="2437" w:type="dxa"/>
            <w:shd w:val="clear" w:color="auto" w:fill="auto"/>
            <w:vAlign w:val="center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  <w:r w:rsidRPr="00703D19">
              <w:rPr>
                <w:rFonts w:ascii="標楷體" w:eastAsia="標楷體" w:hAnsi="標楷體" w:hint="eastAsia"/>
                <w:u w:val="single"/>
              </w:rPr>
              <w:t xml:space="preserve">  12  </w:t>
            </w:r>
            <w:r w:rsidRPr="00703D19">
              <w:rPr>
                <w:rFonts w:ascii="標楷體" w:eastAsia="標楷體" w:hAnsi="標楷體" w:hint="eastAsia"/>
              </w:rPr>
              <w:t>月需扣薪時數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5512" w:rsidRPr="00703D19" w:rsidRDefault="00FD5512" w:rsidP="00FD5512">
            <w:pPr>
              <w:spacing w:line="240" w:lineRule="exact"/>
              <w:ind w:leftChars="-39" w:left="-81" w:right="-104" w:hangingChars="8" w:hanging="13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5512" w:rsidRPr="00703D19" w:rsidRDefault="00FD5512" w:rsidP="00FD55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FD5512" w:rsidRPr="00703D19" w:rsidRDefault="00FD5512" w:rsidP="00FD5512">
            <w:pPr>
              <w:rPr>
                <w:rFonts w:ascii="標楷體" w:eastAsia="標楷體" w:hAnsi="標楷體"/>
              </w:rPr>
            </w:pPr>
          </w:p>
        </w:tc>
      </w:tr>
    </w:tbl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beforeLines="50" w:before="180"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r w:rsidRPr="00703D19">
        <w:rPr>
          <w:rFonts w:ascii="標楷體" w:eastAsia="標楷體" w:hAnsi="標楷體" w:hint="eastAsia"/>
          <w:b/>
          <w:sz w:val="22"/>
          <w:szCs w:val="22"/>
        </w:rPr>
        <w:t>12月扣薪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時數請於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次月之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薪資印領清冊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進行扣薪作業。若計畫於本月結束或專任助理於本月離職需扣薪者，請於本月進行扣薪作業。</w:t>
      </w:r>
    </w:p>
    <w:p w:rsidR="00FD5512" w:rsidRPr="00703D19" w:rsidRDefault="00FD5512" w:rsidP="00FD5512">
      <w:pPr>
        <w:numPr>
          <w:ilvl w:val="0"/>
          <w:numId w:val="1"/>
        </w:numPr>
        <w:tabs>
          <w:tab w:val="clear" w:pos="360"/>
          <w:tab w:val="num" w:pos="1292"/>
        </w:tabs>
        <w:spacing w:line="240" w:lineRule="exact"/>
        <w:ind w:leftChars="225" w:left="789" w:rightChars="172" w:right="413" w:hanging="249"/>
        <w:rPr>
          <w:rFonts w:ascii="標楷體" w:eastAsia="標楷體" w:hAnsi="標楷體"/>
          <w:u w:val="single"/>
        </w:rPr>
      </w:pP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假別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(以小時計算)，並註明請假時數；非特休、病假、事假者，請於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其他假別欄位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內，</w:t>
      </w:r>
      <w:proofErr w:type="gramStart"/>
      <w:r w:rsidRPr="00703D19">
        <w:rPr>
          <w:rFonts w:ascii="標楷體" w:eastAsia="標楷體" w:hAnsi="標楷體" w:hint="eastAsia"/>
          <w:b/>
          <w:sz w:val="22"/>
          <w:szCs w:val="22"/>
        </w:rPr>
        <w:t>填入假別及時</w:t>
      </w:r>
      <w:proofErr w:type="gramEnd"/>
      <w:r w:rsidRPr="00703D19">
        <w:rPr>
          <w:rFonts w:ascii="標楷體" w:eastAsia="標楷體" w:hAnsi="標楷體" w:hint="eastAsia"/>
          <w:b/>
          <w:sz w:val="22"/>
          <w:szCs w:val="22"/>
        </w:rPr>
        <w:t>數。</w:t>
      </w:r>
    </w:p>
    <w:p w:rsidR="00703D19" w:rsidRPr="00B603BC" w:rsidRDefault="00FD5512" w:rsidP="00B603BC">
      <w:pPr>
        <w:spacing w:beforeLines="50" w:before="180" w:line="240" w:lineRule="exact"/>
        <w:ind w:left="540" w:rightChars="172" w:right="413"/>
        <w:jc w:val="both"/>
        <w:rPr>
          <w:rFonts w:ascii="標楷體" w:eastAsia="標楷體" w:hAnsi="標楷體"/>
          <w:u w:val="single"/>
        </w:rPr>
      </w:pPr>
      <w:bookmarkStart w:id="0" w:name="_GoBack"/>
      <w:bookmarkEnd w:id="0"/>
      <w:r w:rsidRPr="00703D19">
        <w:rPr>
          <w:rFonts w:ascii="標楷體" w:eastAsia="標楷體" w:hAnsi="標楷體" w:hint="eastAsia"/>
        </w:rPr>
        <w:t>申請人簽章：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計畫主持人簽章：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　</w:t>
      </w:r>
      <w:r w:rsidRPr="00703D19">
        <w:rPr>
          <w:rFonts w:ascii="標楷體" w:eastAsia="標楷體" w:hAnsi="標楷體" w:hint="eastAsia"/>
        </w:rPr>
        <w:t>單位主管簽章：</w:t>
      </w:r>
      <w:r w:rsidRPr="00703D19">
        <w:rPr>
          <w:rFonts w:ascii="標楷體" w:eastAsia="標楷體" w:hAnsi="標楷體" w:hint="eastAsia"/>
          <w:u w:val="single"/>
        </w:rPr>
        <w:t xml:space="preserve">　　　　　　</w:t>
      </w:r>
    </w:p>
    <w:sectPr w:rsidR="00703D19" w:rsidRPr="00B603BC" w:rsidSect="00FB670E">
      <w:pgSz w:w="11906" w:h="16838"/>
      <w:pgMar w:top="369" w:right="284" w:bottom="36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E9" w:rsidRDefault="00F449E9" w:rsidP="00FD5512">
      <w:r>
        <w:separator/>
      </w:r>
    </w:p>
  </w:endnote>
  <w:endnote w:type="continuationSeparator" w:id="0">
    <w:p w:rsidR="00F449E9" w:rsidRDefault="00F449E9" w:rsidP="00F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E9" w:rsidRDefault="00F449E9" w:rsidP="00FD5512">
      <w:r>
        <w:separator/>
      </w:r>
    </w:p>
  </w:footnote>
  <w:footnote w:type="continuationSeparator" w:id="0">
    <w:p w:rsidR="00F449E9" w:rsidRDefault="00F449E9" w:rsidP="00F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764B"/>
    <w:multiLevelType w:val="hybridMultilevel"/>
    <w:tmpl w:val="297491B2"/>
    <w:lvl w:ilvl="0" w:tplc="8C6A2DCA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3"/>
    <w:rsid w:val="000062E7"/>
    <w:rsid w:val="000558CE"/>
    <w:rsid w:val="00112A5C"/>
    <w:rsid w:val="00125973"/>
    <w:rsid w:val="001827A7"/>
    <w:rsid w:val="002D2045"/>
    <w:rsid w:val="00410106"/>
    <w:rsid w:val="00451AC3"/>
    <w:rsid w:val="0046057D"/>
    <w:rsid w:val="0046254F"/>
    <w:rsid w:val="00483564"/>
    <w:rsid w:val="005429ED"/>
    <w:rsid w:val="005E62CC"/>
    <w:rsid w:val="005F042D"/>
    <w:rsid w:val="00607537"/>
    <w:rsid w:val="00663BF4"/>
    <w:rsid w:val="006C0285"/>
    <w:rsid w:val="00703D19"/>
    <w:rsid w:val="007A7FDE"/>
    <w:rsid w:val="008003C0"/>
    <w:rsid w:val="008A1C93"/>
    <w:rsid w:val="00990F99"/>
    <w:rsid w:val="00A65134"/>
    <w:rsid w:val="00B17702"/>
    <w:rsid w:val="00B511B9"/>
    <w:rsid w:val="00B603BC"/>
    <w:rsid w:val="00B76451"/>
    <w:rsid w:val="00BA291B"/>
    <w:rsid w:val="00BE3E8E"/>
    <w:rsid w:val="00BF0D89"/>
    <w:rsid w:val="00D1553E"/>
    <w:rsid w:val="00E121AD"/>
    <w:rsid w:val="00F449E9"/>
    <w:rsid w:val="00F6127C"/>
    <w:rsid w:val="00F97158"/>
    <w:rsid w:val="00FB670E"/>
    <w:rsid w:val="00FB7A3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E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D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551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55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12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12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E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D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551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55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12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12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cu.edu.tw/RDProjectSy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中央大學研發處郭恆禎</dc:creator>
  <cp:lastModifiedBy>中央大學研發處郭恆禎</cp:lastModifiedBy>
  <cp:revision>25</cp:revision>
  <cp:lastPrinted>2017-05-16T07:54:00Z</cp:lastPrinted>
  <dcterms:created xsi:type="dcterms:W3CDTF">2017-05-12T00:39:00Z</dcterms:created>
  <dcterms:modified xsi:type="dcterms:W3CDTF">2017-05-26T08:57:00Z</dcterms:modified>
</cp:coreProperties>
</file>